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160D" w14:textId="71B72CBD" w:rsidR="00E24E9E" w:rsidRPr="00355901" w:rsidRDefault="00E24E9E" w:rsidP="006258C1">
      <w:pPr>
        <w:rPr>
          <w:rFonts w:ascii="Arial Narrow" w:hAnsi="Arial Narrow" w:cs="Arial-BoldMT"/>
          <w:b/>
          <w:bCs/>
          <w:sz w:val="2"/>
          <w:szCs w:val="2"/>
        </w:rPr>
      </w:pPr>
    </w:p>
    <w:tbl>
      <w:tblPr>
        <w:tblStyle w:val="Tabellrutenett1"/>
        <w:tblpPr w:leftFromText="141" w:rightFromText="141" w:vertAnchor="text" w:tblpY="59"/>
        <w:tblW w:w="9772" w:type="dxa"/>
        <w:tblLook w:val="04A0" w:firstRow="1" w:lastRow="0" w:firstColumn="1" w:lastColumn="0" w:noHBand="0" w:noVBand="1"/>
      </w:tblPr>
      <w:tblGrid>
        <w:gridCol w:w="1267"/>
        <w:gridCol w:w="2025"/>
        <w:gridCol w:w="2086"/>
        <w:gridCol w:w="1158"/>
        <w:gridCol w:w="820"/>
        <w:gridCol w:w="2416"/>
      </w:tblGrid>
      <w:tr w:rsidR="006258C1" w:rsidRPr="00DF4841" w14:paraId="7E868B8E" w14:textId="77777777" w:rsidTr="00907ADC">
        <w:trPr>
          <w:trHeight w:val="282"/>
        </w:trPr>
        <w:tc>
          <w:tcPr>
            <w:tcW w:w="329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E4C784" w14:textId="77777777" w:rsidR="006258C1" w:rsidRPr="00907ADC" w:rsidRDefault="006258C1" w:rsidP="006258C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 xml:space="preserve">Tognummer: </w:t>
            </w:r>
          </w:p>
          <w:p w14:paraId="6037F2FA" w14:textId="2F6D4C19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D713DCE" w14:textId="0F0D2377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proofErr w:type="spellStart"/>
            <w:r w:rsidRPr="00907ADC">
              <w:rPr>
                <w:rFonts w:ascii="Arial" w:eastAsia="Arial" w:hAnsi="Arial" w:cs="Arial"/>
                <w:sz w:val="21"/>
                <w:szCs w:val="21"/>
              </w:rPr>
              <w:t>Toglengde</w:t>
            </w:r>
            <w:proofErr w:type="spellEnd"/>
            <w:r w:rsidRPr="00907ADC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3C549B" w14:textId="0616518B" w:rsidR="006258C1" w:rsidRPr="00907ADC" w:rsidRDefault="006258C1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>HL-ID:</w:t>
            </w:r>
          </w:p>
        </w:tc>
      </w:tr>
      <w:tr w:rsidR="006258C1" w:rsidRPr="00DF4841" w14:paraId="3BFA75C1" w14:textId="77777777" w:rsidTr="00140FC0">
        <w:trPr>
          <w:trHeight w:val="282"/>
        </w:trPr>
        <w:tc>
          <w:tcPr>
            <w:tcW w:w="9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0FA8A" w14:textId="77777777" w:rsidR="006258C1" w:rsidRPr="00907ADC" w:rsidRDefault="006258C1" w:rsidP="006258C1">
            <w:pPr>
              <w:spacing w:after="64"/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</w:rPr>
              <w:t>Togets posisjon (Signal-ID/Stasjon/Strekning/km/punkt i infrastrukturen):</w:t>
            </w:r>
          </w:p>
          <w:p w14:paraId="068C8BDC" w14:textId="77777777" w:rsidR="006258C1" w:rsidRPr="00907ADC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7F1A2AB" w14:textId="77777777" w:rsidR="006258C1" w:rsidRPr="00907ADC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</w:tr>
      <w:tr w:rsidR="006258C1" w:rsidRPr="00DF4841" w14:paraId="62E2093F" w14:textId="77777777" w:rsidTr="00140FC0">
        <w:trPr>
          <w:trHeight w:val="282"/>
        </w:trPr>
        <w:tc>
          <w:tcPr>
            <w:tcW w:w="9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98D63" w14:textId="19AA8ACC" w:rsidR="006258C1" w:rsidRPr="00907ADC" w:rsidRDefault="006258C1" w:rsidP="00382D41">
            <w:pPr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Årsak til sikringsbehov </w:t>
            </w: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(</w:t>
            </w:r>
            <w:r w:rsidR="00D76FC3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fyll ut</w:t>
            </w:r>
            <w:r w:rsidR="009C21D8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enten kolonne for</w:t>
            </w:r>
            <w:r w:rsidR="0029133B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</w:t>
            </w:r>
            <w:r w:rsidR="00895372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evakuering eller arbeid på kjøretøy</w:t>
            </w:r>
            <w:r w:rsidRPr="00DF4841">
              <w:rPr>
                <w:rFonts w:ascii="Arial" w:eastAsia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0C2364" w:rsidRPr="00DF4841" w14:paraId="57C299CF" w14:textId="77777777" w:rsidTr="00907ADC">
        <w:trPr>
          <w:trHeight w:val="282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78CB832" w14:textId="012FF5BE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Evakuering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7302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2EC18" w14:textId="3413594B" w:rsidR="000C2364" w:rsidRPr="00DF4841" w:rsidRDefault="00650574" w:rsidP="00382D41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97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0F70632" w14:textId="5DEBD115" w:rsidR="000C2364" w:rsidRPr="00907ADC" w:rsidRDefault="000C2364" w:rsidP="00382D41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Arbeid på kjøretøy</w:t>
            </w:r>
            <w:r w:rsidR="002A63E9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(jf. TJN pkt. 7.7)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1008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F6DE7F" w14:textId="51120AED" w:rsidR="000C2364" w:rsidRPr="00DF4841" w:rsidRDefault="008678AB" w:rsidP="00382D41">
                <w:pPr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585034">
                  <w:rPr>
                    <w:rFonts w:ascii="MS Gothic" w:eastAsia="MS Gothic" w:hAnsi="MS Gothic" w:cs="Arial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0C2364" w:rsidRPr="00DF4841" w14:paraId="05FBFF49" w14:textId="77777777" w:rsidTr="00907ADC">
        <w:trPr>
          <w:trHeight w:val="1653"/>
        </w:trPr>
        <w:tc>
          <w:tcPr>
            <w:tcW w:w="537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462210" w14:textId="00947AF1" w:rsidR="000C2364" w:rsidRPr="00907ADC" w:rsidRDefault="00C44753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amlingspunkt for passasjerer</w:t>
            </w:r>
            <w:r w:rsidR="00F36A69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og </w:t>
            </w:r>
            <w:r w:rsidR="0004008F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retning for evakuering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3896A7BE" w14:textId="77777777" w:rsidR="008D2BE6" w:rsidRPr="00907ADC" w:rsidRDefault="008D2BE6" w:rsidP="008D2BE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FA1F3FD" w14:textId="77777777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460C2850" w14:textId="032CDED6" w:rsidR="000C2364" w:rsidRPr="00907ADC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E1A5FE0" w14:textId="03125EFA" w:rsidR="000C2364" w:rsidRPr="00907ADC" w:rsidRDefault="00E6760B" w:rsidP="00382D41">
            <w:pPr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por </w:t>
            </w: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som 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skal </w:t>
            </w:r>
            <w:r w:rsidR="0002219C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sperres og 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sikres</w:t>
            </w:r>
            <w:r w:rsidR="00150F9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ved arbeid på kjøretøy</w:t>
            </w:r>
            <w:r w:rsidR="000C2364"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45FCDB95" w14:textId="77777777" w:rsidR="000C2364" w:rsidRPr="00907ADC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349F361F" w14:textId="77777777" w:rsidR="000C2364" w:rsidRPr="00907ADC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75B042B5" w14:textId="6485B06F" w:rsidR="000C2364" w:rsidRPr="00907ADC" w:rsidRDefault="000C2364" w:rsidP="00382D41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24502F34" w14:textId="1DF3704F" w:rsidR="00CD5D1D" w:rsidRPr="00DF4841" w:rsidRDefault="00F55765">
      <w:pPr>
        <w:spacing w:after="0"/>
        <w:rPr>
          <w:rFonts w:ascii="Arial" w:hAnsi="Arial" w:cs="Arial"/>
          <w:sz w:val="8"/>
          <w:szCs w:val="8"/>
        </w:rPr>
      </w:pPr>
      <w:r w:rsidRPr="00DF4841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ellrutenett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992"/>
        <w:gridCol w:w="2693"/>
        <w:gridCol w:w="709"/>
        <w:gridCol w:w="992"/>
      </w:tblGrid>
      <w:tr w:rsidR="00345CE0" w:rsidRPr="00DF4841" w14:paraId="28E16BEA" w14:textId="77777777" w:rsidTr="00D2151B">
        <w:trPr>
          <w:trHeight w:val="403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7F792" w14:textId="7D81687A" w:rsidR="00345CE0" w:rsidRPr="00907ADC" w:rsidRDefault="00345CE0" w:rsidP="00771206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 xml:space="preserve">Før tillatelse til </w:t>
            </w:r>
            <w:r w:rsidR="00771206"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evakuering eller arbeid på kjøretøy gis</w:t>
            </w:r>
            <w:r w:rsidR="00C041CE"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 xml:space="preserve"> </w:t>
            </w:r>
            <w:r w:rsidR="00C041CE" w:rsidRPr="00907ADC">
              <w:rPr>
                <w:rFonts w:ascii="Arial" w:eastAsiaTheme="minorHAnsi" w:hAnsi="Arial" w:cs="Arial"/>
                <w:color w:val="auto"/>
                <w:sz w:val="21"/>
                <w:szCs w:val="21"/>
              </w:rPr>
              <w:t>(fylles ut av togleder/togekspeditør)</w:t>
            </w:r>
          </w:p>
        </w:tc>
      </w:tr>
      <w:tr w:rsidR="00140FC0" w:rsidRPr="00DF4841" w14:paraId="2BEB7D2F" w14:textId="7169C009" w:rsidTr="00822B1D">
        <w:trPr>
          <w:trHeight w:val="675"/>
        </w:trPr>
        <w:tc>
          <w:tcPr>
            <w:tcW w:w="3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B38D24" w14:textId="4395352F" w:rsidR="00CA4B2B" w:rsidRPr="00907ADC" w:rsidRDefault="00CA4B2B" w:rsidP="00CA4B2B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bookmarkStart w:id="0" w:name="_Hlk212471271"/>
            <w:r w:rsidRPr="00907ADC">
              <w:rPr>
                <w:rFonts w:ascii="Arial" w:hAnsi="Arial" w:cs="Arial"/>
                <w:b/>
                <w:kern w:val="0"/>
                <w:sz w:val="21"/>
                <w:szCs w:val="21"/>
              </w:rPr>
              <w:t>Evakuering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B037C1" w14:textId="77777777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B0BEF6" w14:textId="3D13559A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IKKE BEHOV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BE735A0" w14:textId="47CFB8E0" w:rsidR="00CA4B2B" w:rsidRPr="00907ADC" w:rsidRDefault="00CA4B2B" w:rsidP="002827AC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Arbeid på kjøretøy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01A443" w14:textId="0D2D8B12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F913DB" w14:textId="273CD728" w:rsidR="00CA4B2B" w:rsidRPr="00907ADC" w:rsidRDefault="00CA4B2B" w:rsidP="00CA4B2B">
            <w:pPr>
              <w:jc w:val="center"/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  <w:t>IKKE BEHOV/ MULIG</w:t>
            </w:r>
          </w:p>
        </w:tc>
      </w:tr>
      <w:tr w:rsidR="0048395A" w:rsidRPr="00DF4841" w14:paraId="5C36D688" w14:textId="2A50CF4C" w:rsidTr="00822B1D">
        <w:trPr>
          <w:trHeight w:val="135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6F579EC" w14:textId="7C220230" w:rsidR="00CA4B2B" w:rsidRPr="00907ADC" w:rsidRDefault="00921058" w:rsidP="00CA4B2B">
            <w:pPr>
              <w:rPr>
                <w:rFonts w:ascii="Arial" w:hAnsi="Arial" w:cs="Arial"/>
                <w:sz w:val="21"/>
                <w:szCs w:val="21"/>
              </w:rPr>
            </w:pPr>
            <w:r w:rsidRPr="00907ADC">
              <w:rPr>
                <w:rFonts w:ascii="Arial" w:hAnsi="Arial" w:cs="Arial"/>
                <w:sz w:val="21"/>
                <w:szCs w:val="21"/>
              </w:rPr>
              <w:t>Om mulig s</w:t>
            </w:r>
            <w:r w:rsidR="00CA4B2B" w:rsidRPr="00907ADC">
              <w:rPr>
                <w:rFonts w:ascii="Arial" w:hAnsi="Arial" w:cs="Arial"/>
                <w:sz w:val="21"/>
                <w:szCs w:val="21"/>
              </w:rPr>
              <w:t>perre spor</w:t>
            </w:r>
          </w:p>
          <w:p w14:paraId="321CDECD" w14:textId="77777777" w:rsidR="00CA4B2B" w:rsidRPr="00907ADC" w:rsidRDefault="00CA4B2B" w:rsidP="00CA4B2B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alle spor i tilknytning til toget, også dem som ikke er direkte nabospor</w:t>
            </w:r>
          </w:p>
          <w:p w14:paraId="18C91834" w14:textId="211EB545" w:rsidR="00CA4B2B" w:rsidRPr="00907ADC" w:rsidRDefault="00CA4B2B" w:rsidP="00CA4B2B">
            <w:pPr>
              <w:pStyle w:val="Listeavsnitt"/>
              <w:numPr>
                <w:ilvl w:val="0"/>
                <w:numId w:val="4"/>
              </w:numPr>
              <w:spacing w:after="160" w:line="259" w:lineRule="auto"/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sz w:val="21"/>
                <w:szCs w:val="21"/>
                <w:lang w:eastAsia="nb-NO"/>
              </w:rPr>
              <w:t>hele strekningen fra toget til samlingsplassen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936390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B25229" w14:textId="1605BBFD" w:rsidR="00CA4B2B" w:rsidRPr="00DF4841" w:rsidRDefault="00EA64A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06F5D7" w14:textId="4706EF79" w:rsidR="00CA4B2B" w:rsidRPr="00DF4841" w:rsidRDefault="00CA4B2B" w:rsidP="00CA4B2B">
            <w:pPr>
              <w:jc w:val="center"/>
              <w:rPr>
                <w:rFonts w:ascii="Arial" w:eastAsiaTheme="minorHAnsi" w:hAnsi="Arial" w:cs="Arial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D795759" w14:textId="6416D40C" w:rsidR="00CA4B2B" w:rsidRPr="00907ADC" w:rsidRDefault="00CA4B2B" w:rsidP="005C170D">
            <w:pPr>
              <w:rPr>
                <w:rFonts w:ascii="Arial" w:eastAsiaTheme="minorHAnsi" w:hAnsi="Arial" w:cs="Arial"/>
                <w:b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Om mulig sperre sporet toget står 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68300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1BCCDE" w14:textId="743DC5B6" w:rsidR="00CA4B2B" w:rsidRPr="00DF4841" w:rsidRDefault="005C170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910733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D5CE4" w14:textId="35CF2DDF" w:rsidR="00CA4B2B" w:rsidRPr="00DF4841" w:rsidRDefault="005C170D" w:rsidP="00CA4B2B">
                <w:pPr>
                  <w:jc w:val="center"/>
                  <w:rPr>
                    <w:rFonts w:ascii="Arial" w:eastAsiaTheme="minorHAnsi" w:hAnsi="Arial" w:cs="Arial"/>
                    <w:b/>
                    <w:bCs/>
                    <w:color w:val="auto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BE209B" w:rsidRPr="00DF4841" w14:paraId="0431D828" w14:textId="69E860CB" w:rsidTr="00822B1D">
        <w:trPr>
          <w:trHeight w:val="784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2584E2" w14:textId="18818EAF" w:rsidR="00BE209B" w:rsidRPr="00907ADC" w:rsidRDefault="00BE209B" w:rsidP="00BE209B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Andre berørte tog er informert og om nødvendig stanset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177079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677FF4" w14:textId="28672E3A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836607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A4BA24" w14:textId="059932E6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389C5C" w14:textId="44A4A44F" w:rsidR="00BE209B" w:rsidRPr="00907ADC" w:rsidRDefault="00BE209B" w:rsidP="00BE209B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Sperre nabospor</w:t>
            </w:r>
            <w:r w:rsidR="00413309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som skal sik</w:t>
            </w:r>
            <w:r w:rsidR="00542645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51673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C57FEF" w14:textId="074EBE43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201753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6382C" w14:textId="73201FE6" w:rsidR="00BE209B" w:rsidRPr="00DF4841" w:rsidRDefault="00BE209B" w:rsidP="00BE209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140FC0" w:rsidRPr="00DF4841" w14:paraId="24FEF4E3" w14:textId="3648D9D1" w:rsidTr="00822B1D">
        <w:trPr>
          <w:trHeight w:val="1180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C0BD14" w14:textId="77777777" w:rsidR="00CA4B2B" w:rsidRDefault="00CA4B2B" w:rsidP="00CA4B2B">
            <w:pPr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Kontaktledning</w:t>
            </w:r>
            <w:r w:rsidR="00276AD4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sanlegg</w:t>
            </w: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 er frakoblet og jordet (</w:t>
            </w:r>
            <w:r w:rsidR="0084239E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b</w:t>
            </w: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ehov avklares med </w:t>
            </w:r>
            <w:r w:rsidR="00E671C1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l</w:t>
            </w: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eder for kobling ved mistanke om skade på </w:t>
            </w:r>
            <w:r w:rsidR="000302C3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kontaktledningsanlegg</w:t>
            </w: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 xml:space="preserve"> eller skinnebrudd)</w:t>
            </w:r>
          </w:p>
          <w:p w14:paraId="455AA555" w14:textId="406962C3" w:rsidR="000302C3" w:rsidRPr="00907ADC" w:rsidRDefault="000302C3" w:rsidP="00CA4B2B">
            <w:pPr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420208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59A73" w14:textId="6449BAC2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796034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30F2F" w14:textId="40EDA0C3" w:rsidR="00CA4B2B" w:rsidRPr="00DF4841" w:rsidRDefault="00CA4B2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89A7A7" w14:textId="13E4A482" w:rsidR="00CA4B2B" w:rsidRPr="00907ADC" w:rsidRDefault="00CA4B2B" w:rsidP="005C170D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Kunngjøring til tog og skift i </w:t>
            </w:r>
            <w:r w:rsidR="00D3217E"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eventuelle </w:t>
            </w:r>
            <w:r w:rsidRPr="00907ADC">
              <w:rPr>
                <w:rFonts w:ascii="Arial" w:eastAsia="Arial" w:hAnsi="Arial" w:cs="Arial"/>
                <w:color w:val="auto"/>
                <w:sz w:val="21"/>
                <w:szCs w:val="21"/>
              </w:rPr>
              <w:t>nabospor som ikke er sperret og sikret er utstedt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1650668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C987BD" w14:textId="1CAFC3AA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2040504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D8FBAC" w14:textId="7A1FBC6B" w:rsidR="00CA4B2B" w:rsidRPr="00DF4841" w:rsidRDefault="00BE209B" w:rsidP="00CA4B2B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CA4B2B" w:rsidRPr="00DF4841" w14:paraId="5A8DA61E" w14:textId="034A11A5" w:rsidTr="00822B1D">
        <w:trPr>
          <w:trHeight w:val="992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AB23F6" w14:textId="71037A7C" w:rsidR="00CA4B2B" w:rsidRPr="00907ADC" w:rsidRDefault="00CA4B2B" w:rsidP="00BE73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kern w:val="0"/>
                <w:sz w:val="21"/>
                <w:szCs w:val="21"/>
                <w:lang w:eastAsia="nb-NO"/>
                <w14:ligatures w14:val="none"/>
              </w:rPr>
              <w:t>Fører har bekreftet at toget som passasjerer skal overføres til er i posisjon og har stanset.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152659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F5ACD" w14:textId="7BEE0036" w:rsidR="00CA4B2B" w:rsidRPr="00DF4841" w:rsidRDefault="00EA64AD" w:rsidP="00BE739D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sdt>
            <w:sdtPr>
              <w:rPr>
                <w:rFonts w:ascii="Arial" w:eastAsiaTheme="minorEastAsia" w:hAnsi="Arial" w:cs="Arial"/>
                <w:color w:val="auto"/>
                <w:sz w:val="40"/>
                <w:szCs w:val="40"/>
              </w:rPr>
              <w:id w:val="-94430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9B3A6C" w14:textId="5FD0799A" w:rsidR="00CA4B2B" w:rsidRPr="00DF4841" w:rsidRDefault="00CA4B2B" w:rsidP="00BE739D">
                <w:pPr>
                  <w:jc w:val="center"/>
                  <w:rPr>
                    <w:rFonts w:ascii="Arial" w:eastAsiaTheme="minorEastAsia" w:hAnsi="Arial" w:cs="Arial"/>
                    <w:color w:val="auto"/>
                    <w:sz w:val="40"/>
                    <w:szCs w:val="40"/>
                  </w:rPr>
                </w:pPr>
                <w:r w:rsidRPr="00DF4841">
                  <w:rPr>
                    <w:rFonts w:ascii="Segoe UI Symbol" w:eastAsia="MS Gothic" w:hAnsi="Segoe UI Symbol" w:cs="Segoe UI Symbol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C3838A3" w14:textId="77777777" w:rsidR="00CA4B2B" w:rsidRDefault="00CA4B2B" w:rsidP="0085770A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45C8D0D4" w14:textId="77777777" w:rsidR="000302C3" w:rsidRPr="000302C3" w:rsidRDefault="000302C3" w:rsidP="000302C3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2909BA" w14:textId="77777777" w:rsidR="00CA4B2B" w:rsidRPr="00DF4841" w:rsidRDefault="00CA4B2B" w:rsidP="00BE739D">
            <w:pPr>
              <w:jc w:val="center"/>
              <w:rPr>
                <w:rFonts w:ascii="Arial" w:eastAsiaTheme="minorEastAsia" w:hAnsi="Arial" w:cs="Arial"/>
                <w:color w:val="auto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93959F" w14:textId="631906DC" w:rsidR="00CA4B2B" w:rsidRPr="00DF4841" w:rsidRDefault="00CA4B2B" w:rsidP="00BE739D">
            <w:pPr>
              <w:jc w:val="center"/>
              <w:rPr>
                <w:rFonts w:ascii="Arial" w:eastAsiaTheme="minorEastAsia" w:hAnsi="Arial" w:cs="Arial"/>
                <w:color w:val="auto"/>
                <w:sz w:val="40"/>
                <w:szCs w:val="40"/>
              </w:rPr>
            </w:pPr>
          </w:p>
        </w:tc>
      </w:tr>
      <w:bookmarkEnd w:id="0"/>
    </w:tbl>
    <w:p w14:paraId="2498B785" w14:textId="77777777" w:rsidR="00B41C04" w:rsidRPr="00DF4841" w:rsidRDefault="00B41C04" w:rsidP="00B41C04">
      <w:pPr>
        <w:spacing w:after="0" w:line="240" w:lineRule="auto"/>
        <w:rPr>
          <w:rFonts w:ascii="Arial" w:eastAsiaTheme="minorHAnsi" w:hAnsi="Arial" w:cs="Arial"/>
          <w:color w:val="auto"/>
          <w:kern w:val="2"/>
          <w:sz w:val="8"/>
          <w:szCs w:val="8"/>
          <w:lang w:eastAsia="en-US"/>
          <w14:ligatures w14:val="standardContextual"/>
        </w:rPr>
      </w:pPr>
    </w:p>
    <w:p w14:paraId="61F771AB" w14:textId="7C4256B3" w:rsidR="00B41C04" w:rsidRPr="00DF4841" w:rsidRDefault="00B41C04" w:rsidP="00FE1948">
      <w:pPr>
        <w:spacing w:after="0" w:line="360" w:lineRule="auto"/>
        <w:rPr>
          <w:rFonts w:ascii="Arial" w:eastAsiaTheme="minorHAnsi" w:hAnsi="Arial" w:cs="Arial"/>
          <w:b/>
          <w:bCs/>
          <w:color w:val="auto"/>
          <w:kern w:val="2"/>
          <w:sz w:val="8"/>
          <w:szCs w:val="8"/>
          <w:lang w:eastAsia="en-US"/>
          <w14:ligatures w14:val="standardContextual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06"/>
        <w:gridCol w:w="3125"/>
        <w:gridCol w:w="3126"/>
      </w:tblGrid>
      <w:tr w:rsidR="003B4B32" w:rsidRPr="00DF4841" w14:paraId="1BCC8427" w14:textId="77777777" w:rsidTr="002A49E6">
        <w:trPr>
          <w:trHeight w:val="419"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FA792" w14:textId="18050133" w:rsidR="003B4B32" w:rsidRPr="0085770A" w:rsidRDefault="003B4B32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Theme="minorHAnsi" w:hAnsi="Arial" w:cs="Arial"/>
                <w:b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Tillatelse til evakuering eller arbeid på kjøretøy er gitt:</w:t>
            </w:r>
          </w:p>
        </w:tc>
      </w:tr>
      <w:tr w:rsidR="00B41C04" w:rsidRPr="00DF4841" w14:paraId="38DCE66E" w14:textId="77777777" w:rsidTr="00B97E6C">
        <w:trPr>
          <w:trHeight w:val="720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D84A2" w14:textId="77777777" w:rsidR="00B41C04" w:rsidRPr="0085770A" w:rsidRDefault="00B41C04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  <w:p w14:paraId="222307BC" w14:textId="77777777" w:rsidR="00A1555F" w:rsidRPr="0085770A" w:rsidRDefault="00A1555F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389E" w14:textId="6571249D" w:rsidR="00B41C04" w:rsidRPr="0085770A" w:rsidRDefault="00150F94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Togl</w:t>
            </w:r>
            <w:r w:rsidR="00C83101" w:rsidRPr="0085770A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85770A">
              <w:rPr>
                <w:rFonts w:ascii="Arial" w:eastAsia="Arial" w:hAnsi="Arial" w:cs="Arial"/>
                <w:sz w:val="21"/>
                <w:szCs w:val="21"/>
              </w:rPr>
              <w:t>der/Togekspeditør</w:t>
            </w:r>
            <w:r w:rsidR="00EC202F" w:rsidRPr="0085770A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E757C8" w:rsidRPr="00DF4841" w14:paraId="6294DE5C" w14:textId="77777777" w:rsidTr="00B97E6C">
        <w:trPr>
          <w:trHeight w:val="728"/>
        </w:trPr>
        <w:tc>
          <w:tcPr>
            <w:tcW w:w="32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F6CF61" w14:textId="6B329637" w:rsidR="00E757C8" w:rsidRPr="00DF4841" w:rsidRDefault="00000000" w:rsidP="00B41C04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</w:pPr>
            <w:sdt>
              <w:sdtPr>
                <w:rPr>
                  <w:rFonts w:ascii="Arial" w:eastAsia="Aptos" w:hAnsi="Arial" w:cs="Arial"/>
                  <w:color w:val="auto"/>
                  <w:sz w:val="24"/>
                  <w:szCs w:val="24"/>
                </w:rPr>
                <w:id w:val="10713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E7D" w:rsidRPr="00DF484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757C8" w:rsidRPr="00DF4841">
              <w:rPr>
                <w:rFonts w:ascii="Arial" w:eastAsia="Aptos" w:hAnsi="Arial" w:cs="Arial"/>
                <w:color w:val="auto"/>
              </w:rPr>
              <w:t xml:space="preserve"> </w:t>
            </w:r>
            <w:r w:rsidR="00E757C8" w:rsidRPr="0085770A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Fører har gjentatt tillatelsen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084D94" w14:textId="5ACC4819" w:rsidR="00E757C8" w:rsidRPr="0085770A" w:rsidRDefault="00E757C8" w:rsidP="00E757C8">
            <w:pPr>
              <w:spacing w:after="0" w:line="240" w:lineRule="auto"/>
              <w:ind w:firstLine="274"/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85770A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Førers navn:</w:t>
            </w:r>
          </w:p>
        </w:tc>
      </w:tr>
      <w:tr w:rsidR="007B7D4A" w:rsidRPr="00DF4841" w14:paraId="35C74BB6" w14:textId="77777777" w:rsidTr="00140FC0">
        <w:trPr>
          <w:trHeight w:val="121"/>
        </w:trPr>
        <w:tc>
          <w:tcPr>
            <w:tcW w:w="97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465F6A" w14:textId="77777777" w:rsidR="007B7D4A" w:rsidRPr="00DF4841" w:rsidRDefault="007B7D4A" w:rsidP="00E757C8">
            <w:pPr>
              <w:spacing w:after="0" w:line="240" w:lineRule="auto"/>
              <w:ind w:firstLine="274"/>
              <w:rPr>
                <w:rFonts w:ascii="Arial" w:eastAsiaTheme="minorHAnsi" w:hAnsi="Arial" w:cs="Arial"/>
                <w:color w:val="auto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</w:tr>
      <w:tr w:rsidR="00E757C8" w:rsidRPr="00DF4841" w14:paraId="7F5D9534" w14:textId="77777777" w:rsidTr="00140FC0">
        <w:trPr>
          <w:trHeight w:val="411"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68AC" w14:textId="186B4730" w:rsidR="00E757C8" w:rsidRPr="0085770A" w:rsidRDefault="00771206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b/>
                <w:sz w:val="21"/>
                <w:szCs w:val="21"/>
              </w:rPr>
              <w:t>Evakuering</w:t>
            </w:r>
            <w:r w:rsidR="00E757C8" w:rsidRPr="0085770A">
              <w:rPr>
                <w:rFonts w:ascii="Arial" w:eastAsia="Arial" w:hAnsi="Arial" w:cs="Arial"/>
                <w:b/>
                <w:sz w:val="21"/>
                <w:szCs w:val="21"/>
              </w:rPr>
              <w:t xml:space="preserve"> og ferdsel til samlingspunkt, eller arbeid på kjøretøy bekreftet avsluttet: </w:t>
            </w:r>
          </w:p>
        </w:tc>
      </w:tr>
      <w:tr w:rsidR="00E757C8" w:rsidRPr="00DF4841" w14:paraId="1B375ADE" w14:textId="77777777" w:rsidTr="00A1555F">
        <w:trPr>
          <w:trHeight w:val="726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D7225" w14:textId="77777777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57300E" w14:textId="5AA340AD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Førers navn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52E20" w14:textId="215D4A32" w:rsidR="00E757C8" w:rsidRPr="0085770A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5770A">
              <w:rPr>
                <w:rFonts w:ascii="Arial" w:eastAsia="Arial" w:hAnsi="Arial" w:cs="Arial"/>
                <w:sz w:val="21"/>
                <w:szCs w:val="21"/>
              </w:rPr>
              <w:t>Tog</w:t>
            </w:r>
            <w:r w:rsidR="00031D48" w:rsidRPr="0085770A">
              <w:rPr>
                <w:rFonts w:ascii="Arial" w:eastAsia="Arial" w:hAnsi="Arial" w:cs="Arial"/>
                <w:sz w:val="21"/>
                <w:szCs w:val="21"/>
              </w:rPr>
              <w:t>led</w:t>
            </w:r>
            <w:r w:rsidRPr="0085770A">
              <w:rPr>
                <w:rFonts w:ascii="Arial" w:eastAsia="Arial" w:hAnsi="Arial" w:cs="Arial"/>
                <w:sz w:val="21"/>
                <w:szCs w:val="21"/>
              </w:rPr>
              <w:t>er/Togekspeditør</w:t>
            </w:r>
            <w:r w:rsidR="00EC202F" w:rsidRPr="0085770A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85770A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</w:tbl>
    <w:p w14:paraId="6AF19E45" w14:textId="04226B55" w:rsidR="00D90DF4" w:rsidRPr="000302C3" w:rsidRDefault="00D90DF4" w:rsidP="000302C3">
      <w:pPr>
        <w:tabs>
          <w:tab w:val="left" w:pos="2475"/>
        </w:tabs>
        <w:spacing w:after="62"/>
        <w:rPr>
          <w:rFonts w:ascii="Arial" w:eastAsia="Arial" w:hAnsi="Arial" w:cs="Arial"/>
          <w:sz w:val="2"/>
          <w:szCs w:val="2"/>
        </w:rPr>
      </w:pPr>
    </w:p>
    <w:sectPr w:rsidR="00D90DF4" w:rsidRPr="000302C3" w:rsidSect="00355901">
      <w:headerReference w:type="default" r:id="rId10"/>
      <w:footerReference w:type="default" r:id="rId11"/>
      <w:pgSz w:w="11911" w:h="16841"/>
      <w:pgMar w:top="1103" w:right="1440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1889" w14:textId="77777777" w:rsidR="006E4403" w:rsidRDefault="006E4403" w:rsidP="00F55765">
      <w:pPr>
        <w:spacing w:after="0" w:line="240" w:lineRule="auto"/>
      </w:pPr>
      <w:r>
        <w:separator/>
      </w:r>
    </w:p>
  </w:endnote>
  <w:endnote w:type="continuationSeparator" w:id="0">
    <w:p w14:paraId="0A1B54F7" w14:textId="77777777" w:rsidR="006E4403" w:rsidRDefault="006E4403" w:rsidP="00F55765">
      <w:pPr>
        <w:spacing w:after="0" w:line="240" w:lineRule="auto"/>
      </w:pPr>
      <w:r>
        <w:continuationSeparator/>
      </w:r>
    </w:p>
  </w:endnote>
  <w:endnote w:type="continuationNotice" w:id="1">
    <w:p w14:paraId="29030CAE" w14:textId="77777777" w:rsidR="006E4403" w:rsidRDefault="006E4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930D" w14:textId="77777777" w:rsidR="007A3A80" w:rsidRDefault="00E53F39" w:rsidP="00E53F39">
    <w:pPr>
      <w:rPr>
        <w:rFonts w:ascii="Arial" w:hAnsi="Arial" w:cs="Arial"/>
        <w:sz w:val="21"/>
        <w:szCs w:val="21"/>
      </w:rPr>
    </w:pPr>
    <w:r w:rsidRPr="009572F6">
      <w:rPr>
        <w:rFonts w:ascii="Arial" w:hAnsi="Arial" w:cs="Arial"/>
        <w:sz w:val="21"/>
        <w:szCs w:val="21"/>
      </w:rPr>
      <w:t xml:space="preserve">Det er kun tillatt med én tillatelse på hvert formular. Formularet sendes leder for arkivering. </w:t>
    </w:r>
  </w:p>
  <w:p w14:paraId="2AA4B364" w14:textId="717CC049" w:rsidR="00E53F39" w:rsidRPr="009572F6" w:rsidRDefault="007A3A80" w:rsidP="00E53F39">
    <w:pPr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Gyldig fra 13.12.2026.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6F51" w14:textId="77777777" w:rsidR="006E4403" w:rsidRDefault="006E4403" w:rsidP="00F55765">
      <w:pPr>
        <w:spacing w:after="0" w:line="240" w:lineRule="auto"/>
      </w:pPr>
      <w:r>
        <w:separator/>
      </w:r>
    </w:p>
  </w:footnote>
  <w:footnote w:type="continuationSeparator" w:id="0">
    <w:p w14:paraId="760DBA60" w14:textId="77777777" w:rsidR="006E4403" w:rsidRDefault="006E4403" w:rsidP="00F55765">
      <w:pPr>
        <w:spacing w:after="0" w:line="240" w:lineRule="auto"/>
      </w:pPr>
      <w:r>
        <w:continuationSeparator/>
      </w:r>
    </w:p>
  </w:footnote>
  <w:footnote w:type="continuationNotice" w:id="1">
    <w:p w14:paraId="1ACB74AD" w14:textId="77777777" w:rsidR="006E4403" w:rsidRDefault="006E4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E1B9" w14:textId="372F4E31" w:rsidR="008E311B" w:rsidRDefault="008E311B" w:rsidP="00725A78">
    <w:pPr>
      <w:pStyle w:val="Bunntekst"/>
      <w:tabs>
        <w:tab w:val="clear" w:pos="9072"/>
        <w:tab w:val="right" w:pos="9781"/>
      </w:tabs>
      <w:ind w:right="-7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94891C" wp14:editId="33E966D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181" name="Picture 181" descr="Et bilde som inneholder tekst, Font, Grafikk, logo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 descr="Et bilde som inneholder tekst, Font, Grafikk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311B">
      <w:rPr>
        <w:rFonts w:ascii="Arial" w:hAnsi="Arial" w:cs="Arial"/>
        <w:b/>
        <w:bCs/>
        <w:sz w:val="24"/>
        <w:szCs w:val="24"/>
      </w:rPr>
      <w:t>Formular 23B – Sikring av spor – Togleder og togekspeditør</w:t>
    </w:r>
  </w:p>
  <w:p w14:paraId="545CA266" w14:textId="112C57C5" w:rsidR="000A5335" w:rsidRPr="006B44DC" w:rsidRDefault="000A5335" w:rsidP="006B44DC">
    <w:pPr>
      <w:rPr>
        <w:rFonts w:ascii="Arial Narrow" w:hAnsi="Arial Narrow" w:cs="Arial-BoldMT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3C3"/>
    <w:multiLevelType w:val="hybridMultilevel"/>
    <w:tmpl w:val="80642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C4A"/>
    <w:multiLevelType w:val="hybridMultilevel"/>
    <w:tmpl w:val="55EC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A99"/>
    <w:multiLevelType w:val="hybridMultilevel"/>
    <w:tmpl w:val="9B663A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F2F"/>
    <w:multiLevelType w:val="hybridMultilevel"/>
    <w:tmpl w:val="4F4A1EA4"/>
    <w:lvl w:ilvl="0" w:tplc="B810C75A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MT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CC10B1"/>
    <w:multiLevelType w:val="hybridMultilevel"/>
    <w:tmpl w:val="0764F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6A8"/>
    <w:multiLevelType w:val="hybridMultilevel"/>
    <w:tmpl w:val="6E6A7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AC3"/>
    <w:multiLevelType w:val="hybridMultilevel"/>
    <w:tmpl w:val="3542AB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167878">
    <w:abstractNumId w:val="3"/>
  </w:num>
  <w:num w:numId="2" w16cid:durableId="819539475">
    <w:abstractNumId w:val="4"/>
  </w:num>
  <w:num w:numId="3" w16cid:durableId="354695145">
    <w:abstractNumId w:val="1"/>
  </w:num>
  <w:num w:numId="4" w16cid:durableId="451049696">
    <w:abstractNumId w:val="6"/>
  </w:num>
  <w:num w:numId="5" w16cid:durableId="2023779871">
    <w:abstractNumId w:val="5"/>
  </w:num>
  <w:num w:numId="6" w16cid:durableId="15884535">
    <w:abstractNumId w:val="2"/>
  </w:num>
  <w:num w:numId="7" w16cid:durableId="5285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1D"/>
    <w:rsid w:val="00014340"/>
    <w:rsid w:val="000149CB"/>
    <w:rsid w:val="00016715"/>
    <w:rsid w:val="0002219C"/>
    <w:rsid w:val="00025AE3"/>
    <w:rsid w:val="000302C3"/>
    <w:rsid w:val="00031D01"/>
    <w:rsid w:val="00031D48"/>
    <w:rsid w:val="00032B20"/>
    <w:rsid w:val="0003353C"/>
    <w:rsid w:val="0004008F"/>
    <w:rsid w:val="00040646"/>
    <w:rsid w:val="00053E1E"/>
    <w:rsid w:val="00055D82"/>
    <w:rsid w:val="000645A3"/>
    <w:rsid w:val="00073DD9"/>
    <w:rsid w:val="000848E2"/>
    <w:rsid w:val="00091609"/>
    <w:rsid w:val="00094A49"/>
    <w:rsid w:val="000A5335"/>
    <w:rsid w:val="000C2364"/>
    <w:rsid w:val="000E1AE8"/>
    <w:rsid w:val="001045C9"/>
    <w:rsid w:val="00107049"/>
    <w:rsid w:val="00121B84"/>
    <w:rsid w:val="00140FC0"/>
    <w:rsid w:val="00150F94"/>
    <w:rsid w:val="00152AFB"/>
    <w:rsid w:val="00160496"/>
    <w:rsid w:val="001637F3"/>
    <w:rsid w:val="00192291"/>
    <w:rsid w:val="00195407"/>
    <w:rsid w:val="001D276A"/>
    <w:rsid w:val="001D6CF4"/>
    <w:rsid w:val="001E3024"/>
    <w:rsid w:val="0021401A"/>
    <w:rsid w:val="00220E2B"/>
    <w:rsid w:val="002218A7"/>
    <w:rsid w:val="00236C16"/>
    <w:rsid w:val="00236FBC"/>
    <w:rsid w:val="00241E94"/>
    <w:rsid w:val="0024649B"/>
    <w:rsid w:val="00275060"/>
    <w:rsid w:val="00276AD4"/>
    <w:rsid w:val="002827AC"/>
    <w:rsid w:val="00287D02"/>
    <w:rsid w:val="0029133B"/>
    <w:rsid w:val="002A49E6"/>
    <w:rsid w:val="002A63E9"/>
    <w:rsid w:val="002B6C33"/>
    <w:rsid w:val="002D553B"/>
    <w:rsid w:val="002D6913"/>
    <w:rsid w:val="002E402B"/>
    <w:rsid w:val="002E5A71"/>
    <w:rsid w:val="003054E2"/>
    <w:rsid w:val="00325066"/>
    <w:rsid w:val="00331BD5"/>
    <w:rsid w:val="00345CE0"/>
    <w:rsid w:val="00355901"/>
    <w:rsid w:val="00372C83"/>
    <w:rsid w:val="00382D41"/>
    <w:rsid w:val="0039430E"/>
    <w:rsid w:val="003A2092"/>
    <w:rsid w:val="003B4B32"/>
    <w:rsid w:val="003C0ECA"/>
    <w:rsid w:val="003F3E7D"/>
    <w:rsid w:val="003F5C39"/>
    <w:rsid w:val="00412707"/>
    <w:rsid w:val="00413309"/>
    <w:rsid w:val="00462A60"/>
    <w:rsid w:val="00477317"/>
    <w:rsid w:val="0048395A"/>
    <w:rsid w:val="004A5E46"/>
    <w:rsid w:val="004C294B"/>
    <w:rsid w:val="004C6F1F"/>
    <w:rsid w:val="004D2DB2"/>
    <w:rsid w:val="004D7153"/>
    <w:rsid w:val="004E21A1"/>
    <w:rsid w:val="004E580E"/>
    <w:rsid w:val="00507290"/>
    <w:rsid w:val="005173C9"/>
    <w:rsid w:val="00521841"/>
    <w:rsid w:val="00536414"/>
    <w:rsid w:val="00536F13"/>
    <w:rsid w:val="00537DCC"/>
    <w:rsid w:val="00542645"/>
    <w:rsid w:val="00550561"/>
    <w:rsid w:val="005524DC"/>
    <w:rsid w:val="00571ED4"/>
    <w:rsid w:val="00585034"/>
    <w:rsid w:val="00597B5C"/>
    <w:rsid w:val="005A423D"/>
    <w:rsid w:val="005A6437"/>
    <w:rsid w:val="005C170D"/>
    <w:rsid w:val="005C22DA"/>
    <w:rsid w:val="005E436B"/>
    <w:rsid w:val="005F235D"/>
    <w:rsid w:val="005F2F56"/>
    <w:rsid w:val="0060569E"/>
    <w:rsid w:val="006234C6"/>
    <w:rsid w:val="006258C1"/>
    <w:rsid w:val="00631052"/>
    <w:rsid w:val="00640700"/>
    <w:rsid w:val="00650574"/>
    <w:rsid w:val="006508CE"/>
    <w:rsid w:val="0065407D"/>
    <w:rsid w:val="00671F30"/>
    <w:rsid w:val="006726D2"/>
    <w:rsid w:val="006854D2"/>
    <w:rsid w:val="00696B24"/>
    <w:rsid w:val="006B44DC"/>
    <w:rsid w:val="006D0133"/>
    <w:rsid w:val="006E4403"/>
    <w:rsid w:val="006E6C58"/>
    <w:rsid w:val="006F1DC0"/>
    <w:rsid w:val="00700E72"/>
    <w:rsid w:val="0071041C"/>
    <w:rsid w:val="00716441"/>
    <w:rsid w:val="00725476"/>
    <w:rsid w:val="00725A78"/>
    <w:rsid w:val="007348A1"/>
    <w:rsid w:val="00736F04"/>
    <w:rsid w:val="00737E8A"/>
    <w:rsid w:val="00771206"/>
    <w:rsid w:val="00774F16"/>
    <w:rsid w:val="00780680"/>
    <w:rsid w:val="00786F8E"/>
    <w:rsid w:val="007918C7"/>
    <w:rsid w:val="00796C14"/>
    <w:rsid w:val="007A3A80"/>
    <w:rsid w:val="007B7D17"/>
    <w:rsid w:val="007B7D4A"/>
    <w:rsid w:val="007C107F"/>
    <w:rsid w:val="007D3FF5"/>
    <w:rsid w:val="007D4E49"/>
    <w:rsid w:val="007E3B28"/>
    <w:rsid w:val="007E747E"/>
    <w:rsid w:val="007F5333"/>
    <w:rsid w:val="007F7377"/>
    <w:rsid w:val="00814660"/>
    <w:rsid w:val="00822B1D"/>
    <w:rsid w:val="00824A17"/>
    <w:rsid w:val="0083004B"/>
    <w:rsid w:val="00841273"/>
    <w:rsid w:val="0084239E"/>
    <w:rsid w:val="008547A8"/>
    <w:rsid w:val="0085770A"/>
    <w:rsid w:val="008678AB"/>
    <w:rsid w:val="00880388"/>
    <w:rsid w:val="008810E9"/>
    <w:rsid w:val="00885454"/>
    <w:rsid w:val="00890C0E"/>
    <w:rsid w:val="00895372"/>
    <w:rsid w:val="0089658E"/>
    <w:rsid w:val="008C0908"/>
    <w:rsid w:val="008D1546"/>
    <w:rsid w:val="008D1B78"/>
    <w:rsid w:val="008D2BE6"/>
    <w:rsid w:val="008D5F6E"/>
    <w:rsid w:val="008E311B"/>
    <w:rsid w:val="00901E5F"/>
    <w:rsid w:val="009055A9"/>
    <w:rsid w:val="00907696"/>
    <w:rsid w:val="00907ADC"/>
    <w:rsid w:val="009114D1"/>
    <w:rsid w:val="009173DE"/>
    <w:rsid w:val="00921058"/>
    <w:rsid w:val="0092430B"/>
    <w:rsid w:val="0093672A"/>
    <w:rsid w:val="00943699"/>
    <w:rsid w:val="00954423"/>
    <w:rsid w:val="009572F6"/>
    <w:rsid w:val="00966DDE"/>
    <w:rsid w:val="009816E4"/>
    <w:rsid w:val="0099485E"/>
    <w:rsid w:val="009A73A2"/>
    <w:rsid w:val="009B5119"/>
    <w:rsid w:val="009B735B"/>
    <w:rsid w:val="009C21D8"/>
    <w:rsid w:val="009C3D1C"/>
    <w:rsid w:val="009C75AD"/>
    <w:rsid w:val="009F7B22"/>
    <w:rsid w:val="00A05F1A"/>
    <w:rsid w:val="00A118AB"/>
    <w:rsid w:val="00A1555F"/>
    <w:rsid w:val="00A33D26"/>
    <w:rsid w:val="00A45349"/>
    <w:rsid w:val="00A5517C"/>
    <w:rsid w:val="00A5666E"/>
    <w:rsid w:val="00A604DA"/>
    <w:rsid w:val="00A62B61"/>
    <w:rsid w:val="00A74346"/>
    <w:rsid w:val="00A7672E"/>
    <w:rsid w:val="00A83152"/>
    <w:rsid w:val="00AA74DD"/>
    <w:rsid w:val="00AB053A"/>
    <w:rsid w:val="00AB1C47"/>
    <w:rsid w:val="00AB7201"/>
    <w:rsid w:val="00AC7827"/>
    <w:rsid w:val="00AE3EE1"/>
    <w:rsid w:val="00AF55CD"/>
    <w:rsid w:val="00AF58C2"/>
    <w:rsid w:val="00B10120"/>
    <w:rsid w:val="00B20FFA"/>
    <w:rsid w:val="00B22D93"/>
    <w:rsid w:val="00B26F10"/>
    <w:rsid w:val="00B315CD"/>
    <w:rsid w:val="00B324B0"/>
    <w:rsid w:val="00B41C04"/>
    <w:rsid w:val="00B422C1"/>
    <w:rsid w:val="00B5630D"/>
    <w:rsid w:val="00B64826"/>
    <w:rsid w:val="00B652D8"/>
    <w:rsid w:val="00B730FF"/>
    <w:rsid w:val="00B97E6C"/>
    <w:rsid w:val="00BC5F4D"/>
    <w:rsid w:val="00BE209B"/>
    <w:rsid w:val="00BE509D"/>
    <w:rsid w:val="00BE6864"/>
    <w:rsid w:val="00BE739D"/>
    <w:rsid w:val="00BF7A69"/>
    <w:rsid w:val="00BF7FB9"/>
    <w:rsid w:val="00C041CE"/>
    <w:rsid w:val="00C25FBF"/>
    <w:rsid w:val="00C44753"/>
    <w:rsid w:val="00C50D2F"/>
    <w:rsid w:val="00C83101"/>
    <w:rsid w:val="00CA0E79"/>
    <w:rsid w:val="00CA4B2B"/>
    <w:rsid w:val="00CB364E"/>
    <w:rsid w:val="00CC5CE0"/>
    <w:rsid w:val="00CD5D1D"/>
    <w:rsid w:val="00CD7E01"/>
    <w:rsid w:val="00CE5559"/>
    <w:rsid w:val="00CF7E49"/>
    <w:rsid w:val="00D16F59"/>
    <w:rsid w:val="00D2151B"/>
    <w:rsid w:val="00D22C30"/>
    <w:rsid w:val="00D3217E"/>
    <w:rsid w:val="00D428D5"/>
    <w:rsid w:val="00D62B9B"/>
    <w:rsid w:val="00D63360"/>
    <w:rsid w:val="00D74237"/>
    <w:rsid w:val="00D76FC3"/>
    <w:rsid w:val="00D85C3C"/>
    <w:rsid w:val="00D87963"/>
    <w:rsid w:val="00D87E56"/>
    <w:rsid w:val="00D90532"/>
    <w:rsid w:val="00D90DF4"/>
    <w:rsid w:val="00DB0539"/>
    <w:rsid w:val="00DB0AD9"/>
    <w:rsid w:val="00DB11CC"/>
    <w:rsid w:val="00DB1806"/>
    <w:rsid w:val="00DB7C31"/>
    <w:rsid w:val="00DB7D6A"/>
    <w:rsid w:val="00DD12BA"/>
    <w:rsid w:val="00DD239C"/>
    <w:rsid w:val="00DD679B"/>
    <w:rsid w:val="00DD7A52"/>
    <w:rsid w:val="00DE5F2A"/>
    <w:rsid w:val="00DE7356"/>
    <w:rsid w:val="00DF2692"/>
    <w:rsid w:val="00DF4841"/>
    <w:rsid w:val="00E1014E"/>
    <w:rsid w:val="00E21E3C"/>
    <w:rsid w:val="00E24E9E"/>
    <w:rsid w:val="00E258E5"/>
    <w:rsid w:val="00E5165C"/>
    <w:rsid w:val="00E53F39"/>
    <w:rsid w:val="00E55C88"/>
    <w:rsid w:val="00E671C1"/>
    <w:rsid w:val="00E6760B"/>
    <w:rsid w:val="00E744B6"/>
    <w:rsid w:val="00E757C8"/>
    <w:rsid w:val="00EA64AD"/>
    <w:rsid w:val="00EC202F"/>
    <w:rsid w:val="00EC3E7D"/>
    <w:rsid w:val="00ED338F"/>
    <w:rsid w:val="00ED36FF"/>
    <w:rsid w:val="00EE411E"/>
    <w:rsid w:val="00EF1012"/>
    <w:rsid w:val="00EF24A1"/>
    <w:rsid w:val="00F0195A"/>
    <w:rsid w:val="00F151EB"/>
    <w:rsid w:val="00F17797"/>
    <w:rsid w:val="00F17D43"/>
    <w:rsid w:val="00F21EF7"/>
    <w:rsid w:val="00F36A69"/>
    <w:rsid w:val="00F46647"/>
    <w:rsid w:val="00F53702"/>
    <w:rsid w:val="00F55765"/>
    <w:rsid w:val="00F632D6"/>
    <w:rsid w:val="00F7145C"/>
    <w:rsid w:val="00F915C9"/>
    <w:rsid w:val="00F915E9"/>
    <w:rsid w:val="00F95C48"/>
    <w:rsid w:val="00FA6D69"/>
    <w:rsid w:val="00FC34CC"/>
    <w:rsid w:val="00FD01E2"/>
    <w:rsid w:val="00FD4953"/>
    <w:rsid w:val="00FD7CAF"/>
    <w:rsid w:val="00FD7D38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4AAD"/>
  <w15:docId w15:val="{35FE8BB4-22E6-4707-B55E-7EA858B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C1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765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765"/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0A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A5335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ellrutenett1">
    <w:name w:val="Tabellrutenett1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2BE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D2B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2BE6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2BE6"/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1763F-B539-49C9-9BAB-FE12CDFCDDCC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3A95AE8C-3267-4D20-803E-66EA7E204040}"/>
</file>

<file path=customXml/itemProps3.xml><?xml version="1.0" encoding="utf-8"?>
<ds:datastoreItem xmlns:ds="http://schemas.openxmlformats.org/officeDocument/2006/customXml" ds:itemID="{2A71E95F-E9D7-4C98-8527-BE4CA1158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Gjerløw Kjersti</cp:lastModifiedBy>
  <cp:revision>20</cp:revision>
  <dcterms:created xsi:type="dcterms:W3CDTF">2025-12-02T12:20:00Z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2025-02-04T09:49:15Z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f4c46506-b64f-4e90-8536-f6cab33aa884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